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A0A8" w14:textId="77777777" w:rsidR="00740105" w:rsidRDefault="00740105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38819" w14:textId="77777777" w:rsidR="00740105" w:rsidRDefault="00740105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B78A2" w14:textId="107F3965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Pr="00B420FE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B33B2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, DE 202</w:t>
      </w:r>
      <w:r w:rsidR="00740105">
        <w:rPr>
          <w:rFonts w:ascii="Times New Roman" w:hAnsi="Times New Roman" w:cs="Times New Roman"/>
          <w:b/>
          <w:sz w:val="24"/>
          <w:szCs w:val="24"/>
        </w:rPr>
        <w:t>3</w:t>
      </w:r>
    </w:p>
    <w:p w14:paraId="7E1F9446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935FC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888F5" w14:textId="77777777" w:rsidR="00B84B88" w:rsidRDefault="00B84B8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4956CC" w14:textId="77777777" w:rsidR="00B84B88" w:rsidRDefault="00B84B8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18DC83" w14:textId="10D199D6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</w:t>
      </w:r>
      <w:r w:rsidR="007401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105">
        <w:rPr>
          <w:rFonts w:ascii="Times New Roman" w:hAnsi="Times New Roman" w:cs="Times New Roman"/>
          <w:sz w:val="24"/>
          <w:szCs w:val="24"/>
        </w:rPr>
        <w:t>Sr. º Presidente:</w:t>
      </w:r>
    </w:p>
    <w:p w14:paraId="1D261CB3" w14:textId="5A27BF2A" w:rsidR="00904EA8" w:rsidRDefault="00904EA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DD9AAE" w14:textId="250F7A82" w:rsidR="00904EA8" w:rsidRDefault="00740105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Indico a iluminação pública </w:t>
      </w:r>
      <w:r w:rsidR="00304A22">
        <w:rPr>
          <w:rFonts w:ascii="Times New Roman" w:hAnsi="Times New Roman" w:cs="Times New Roman"/>
          <w:b/>
          <w:bCs/>
          <w:sz w:val="24"/>
          <w:szCs w:val="24"/>
        </w:rPr>
        <w:t>no loteamento Barretos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241B6" w14:textId="77777777" w:rsidR="00740105" w:rsidRPr="00740105" w:rsidRDefault="00740105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4807" w14:textId="7071B4D7" w:rsidR="00904EA8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Recebemos em nosso gabinete moradores d</w:t>
      </w:r>
      <w:r w:rsidR="00304A22">
        <w:rPr>
          <w:rFonts w:ascii="Times New Roman" w:hAnsi="Times New Roman" w:cs="Times New Roman"/>
          <w:sz w:val="24"/>
          <w:szCs w:val="24"/>
        </w:rPr>
        <w:t>o Loteamento Barretos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4A22">
        <w:rPr>
          <w:rFonts w:ascii="Times New Roman" w:hAnsi="Times New Roman" w:cs="Times New Roman"/>
          <w:sz w:val="24"/>
          <w:szCs w:val="24"/>
        </w:rPr>
        <w:t xml:space="preserve"> no município</w:t>
      </w:r>
      <w:r>
        <w:rPr>
          <w:rFonts w:ascii="Times New Roman" w:hAnsi="Times New Roman" w:cs="Times New Roman"/>
          <w:sz w:val="24"/>
          <w:szCs w:val="24"/>
        </w:rPr>
        <w:t xml:space="preserve"> de Eldorado do Carajás – PA, os quais solicitam que seja providenciado a iluminação pública da refer</w:t>
      </w:r>
      <w:r w:rsidR="00304A22">
        <w:rPr>
          <w:rFonts w:ascii="Times New Roman" w:hAnsi="Times New Roman" w:cs="Times New Roman"/>
          <w:sz w:val="24"/>
          <w:szCs w:val="24"/>
        </w:rPr>
        <w:t>ida localidade</w:t>
      </w:r>
      <w:r w:rsidR="00492DB7" w:rsidRPr="00492DB7">
        <w:rPr>
          <w:rFonts w:ascii="Times New Roman" w:hAnsi="Times New Roman" w:cs="Times New Roman"/>
          <w:sz w:val="24"/>
          <w:szCs w:val="24"/>
        </w:rPr>
        <w:t>.</w:t>
      </w:r>
    </w:p>
    <w:p w14:paraId="22C52303" w14:textId="7FDCF1CB" w:rsidR="00740105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34B32" w14:textId="1BCBACD1" w:rsidR="00740105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INDICO,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Sr.ª Prefeita Municipal providências junto ao departamento competente, visando a efetivação e realização dos trabalhos requeridos.</w:t>
      </w:r>
    </w:p>
    <w:p w14:paraId="2F3C6A81" w14:textId="77777777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24C02F" w14:textId="78264594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83633" w14:textId="4054310C" w:rsidR="00D21D9A" w:rsidRDefault="00D21D9A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A7033" w14:textId="54DF425F" w:rsidR="00D21D9A" w:rsidRDefault="00D21D9A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21B71" w14:textId="77777777" w:rsidR="00D21D9A" w:rsidRDefault="00D21D9A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164EC" w14:textId="77777777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0554711"/>
    </w:p>
    <w:p w14:paraId="5A34F26E" w14:textId="3E059B5E" w:rsidR="00740105" w:rsidRPr="00D21D9A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21D9A">
        <w:rPr>
          <w:rFonts w:ascii="Times New Roman" w:hAnsi="Times New Roman" w:cs="Times New Roman"/>
          <w:sz w:val="24"/>
          <w:szCs w:val="24"/>
        </w:rPr>
        <w:t xml:space="preserve">Eldorado do Carajás, 24 de </w:t>
      </w:r>
      <w:r w:rsidR="00D21D9A" w:rsidRPr="00D21D9A">
        <w:rPr>
          <w:rFonts w:ascii="Times New Roman" w:hAnsi="Times New Roman" w:cs="Times New Roman"/>
          <w:sz w:val="24"/>
          <w:szCs w:val="24"/>
        </w:rPr>
        <w:t>m</w:t>
      </w:r>
      <w:r w:rsidRPr="00D21D9A">
        <w:rPr>
          <w:rFonts w:ascii="Times New Roman" w:hAnsi="Times New Roman" w:cs="Times New Roman"/>
          <w:sz w:val="24"/>
          <w:szCs w:val="24"/>
        </w:rPr>
        <w:t xml:space="preserve">arço de 2023 </w:t>
      </w:r>
    </w:p>
    <w:p w14:paraId="4CD070DF" w14:textId="353D2742" w:rsidR="000B7642" w:rsidRDefault="000B7642" w:rsidP="00904EA8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386E856" w14:textId="77777777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98C1678" w14:textId="77777777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6FB9D22" w14:textId="1DC7F86C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B91FD43" w14:textId="4AADA564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2AED40F" w14:textId="0809F80D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17DD1D6" w14:textId="52E7B14F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D8A0596" w14:textId="53051A64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5D25270" w14:textId="77777777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998D43" w14:textId="77777777" w:rsidR="009655E0" w:rsidRDefault="009655E0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FF6B95" w14:textId="77777777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CF1284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DA BAMERINDUS -PDT</w:t>
      </w:r>
    </w:p>
    <w:p w14:paraId="59060E32" w14:textId="1A52BAB9" w:rsidR="000B7642" w:rsidRPr="00972A02" w:rsidRDefault="000B7642" w:rsidP="000B7642">
      <w:pPr>
        <w:spacing w:before="40" w:after="4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-</w:t>
      </w:r>
      <w:r w:rsidR="00492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CMEC</w:t>
      </w:r>
    </w:p>
    <w:bookmarkEnd w:id="0"/>
    <w:p w14:paraId="585B6F80" w14:textId="77777777" w:rsidR="000B7642" w:rsidRPr="00C51D09" w:rsidRDefault="000B7642" w:rsidP="000B7642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0B7642" w:rsidRPr="00C51D09" w:rsidSect="00794DF7">
      <w:headerReference w:type="default" r:id="rId6"/>
      <w:footerReference w:type="default" r:id="rId7"/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DD87" w14:textId="77777777" w:rsidR="008A1967" w:rsidRDefault="008A1967" w:rsidP="00AF5E33">
      <w:pPr>
        <w:spacing w:after="0" w:line="240" w:lineRule="auto"/>
      </w:pPr>
      <w:r>
        <w:separator/>
      </w:r>
    </w:p>
  </w:endnote>
  <w:endnote w:type="continuationSeparator" w:id="0">
    <w:p w14:paraId="5D186501" w14:textId="77777777" w:rsidR="008A1967" w:rsidRDefault="008A1967" w:rsidP="00AF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5294" w14:textId="77777777" w:rsidR="00956299" w:rsidRPr="004341E4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sz w:val="20"/>
        <w:szCs w:val="24"/>
      </w:rPr>
    </w:pPr>
    <w:r w:rsidRPr="0028537E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1C367BF4" wp14:editId="713DF07E">
          <wp:simplePos x="0" y="0"/>
          <wp:positionH relativeFrom="column">
            <wp:posOffset>45003</wp:posOffset>
          </wp:positionH>
          <wp:positionV relativeFrom="paragraph">
            <wp:posOffset>-193040</wp:posOffset>
          </wp:positionV>
          <wp:extent cx="698748" cy="682230"/>
          <wp:effectExtent l="0" t="0" r="6350" b="3810"/>
          <wp:wrapNone/>
          <wp:docPr id="8" name="Imagem 8" descr="D:\Câmara Municipal - 2021-2024\ATUAÇÃO LEGISLATIVA - 2021-2024\#MESA DIRETORA - 2021-2022\Logotipos\Logotipo_Cores_Padr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âmara Municipal - 2021-2024\ATUAÇÃO LEGISLATIVA - 2021-2024\#MESA DIRETORA - 2021-2022\Logotipos\Logotipo_Cores_Padrã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48" cy="68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2576" behindDoc="0" locked="0" layoutInCell="1" allowOverlap="1" wp14:anchorId="703FFC18" wp14:editId="61B71B54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6" name="Imagem 6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48A05409" wp14:editId="49C4B409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5" name="Imagem 5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0528" behindDoc="0" locked="0" layoutInCell="1" allowOverlap="1" wp14:anchorId="1A3BA426" wp14:editId="7D150856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4" name="Imagem 4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9504" behindDoc="0" locked="0" layoutInCell="1" allowOverlap="1" wp14:anchorId="2AEDD6D6" wp14:editId="01579282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3" name="Imagem 3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179C32A3" wp14:editId="5E4F4D8A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sz w:val="20"/>
        <w:szCs w:val="24"/>
      </w:rPr>
      <w:t>Rua Oziel Carneiro, 37, Centro – Km 02 – CEP: 68.524-000 – Eldorado do Carajás/PA</w:t>
    </w:r>
  </w:p>
  <w:p w14:paraId="0847D368" w14:textId="78F4C2C1" w:rsidR="00956299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sz w:val="20"/>
        <w:szCs w:val="24"/>
      </w:rPr>
    </w:pPr>
    <w:r w:rsidRPr="004341E4">
      <w:rPr>
        <w:rFonts w:ascii="Times New Roman" w:hAnsi="Times New Roman" w:cs="Times New Roman"/>
        <w:sz w:val="20"/>
        <w:szCs w:val="24"/>
      </w:rPr>
      <w:t xml:space="preserve">www.eldoradodocarajas.pa.leg.br | </w:t>
    </w:r>
    <w:r>
      <w:rPr>
        <w:rFonts w:ascii="Times New Roman" w:hAnsi="Times New Roman" w:cs="Times New Roman"/>
        <w:sz w:val="20"/>
        <w:szCs w:val="24"/>
      </w:rPr>
      <w:t>ver.cristileyfernandes</w:t>
    </w:r>
    <w:r w:rsidRPr="004341E4">
      <w:rPr>
        <w:rFonts w:ascii="Times New Roman" w:hAnsi="Times New Roman" w:cs="Times New Roman"/>
        <w:sz w:val="20"/>
        <w:szCs w:val="24"/>
      </w:rPr>
      <w:t>@eldoradodocarajas.pa.leg.br</w:t>
    </w:r>
  </w:p>
  <w:p w14:paraId="4685F5E0" w14:textId="77777777" w:rsidR="00956299" w:rsidRPr="00D11310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b/>
        <w:sz w:val="20"/>
        <w:szCs w:val="24"/>
      </w:rPr>
    </w:pPr>
    <w:r w:rsidRPr="00D11310">
      <w:rPr>
        <w:rFonts w:ascii="Times New Roman" w:hAnsi="Times New Roman" w:cs="Times New Roman"/>
        <w:b/>
        <w:sz w:val="20"/>
        <w:szCs w:val="24"/>
      </w:rPr>
      <w:t>Alô Câmara! + 55 (94) 9 9106-4732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E62E" w14:textId="77777777" w:rsidR="008A1967" w:rsidRDefault="008A1967" w:rsidP="00AF5E33">
      <w:pPr>
        <w:spacing w:after="0" w:line="240" w:lineRule="auto"/>
      </w:pPr>
      <w:r>
        <w:separator/>
      </w:r>
    </w:p>
  </w:footnote>
  <w:footnote w:type="continuationSeparator" w:id="0">
    <w:p w14:paraId="5017BD90" w14:textId="77777777" w:rsidR="008A1967" w:rsidRDefault="008A1967" w:rsidP="00AF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72EA" w14:textId="72D604EE" w:rsidR="00AF5E33" w:rsidRPr="006B7F21" w:rsidRDefault="00DD0D2B" w:rsidP="00703557">
    <w:pPr>
      <w:pStyle w:val="Cabealho"/>
      <w:spacing w:before="100"/>
      <w:jc w:val="center"/>
      <w:rPr>
        <w:rFonts w:ascii="Times New Roman" w:hAnsi="Times New Roman" w:cs="Times New Roman"/>
        <w:sz w:val="24"/>
        <w:szCs w:val="24"/>
      </w:rPr>
    </w:pPr>
    <w:r w:rsidRPr="00DD0D2B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6432" behindDoc="0" locked="0" layoutInCell="1" allowOverlap="1" wp14:anchorId="17880890" wp14:editId="087774E1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876300" cy="823369"/>
          <wp:effectExtent l="0" t="0" r="0" b="0"/>
          <wp:wrapNone/>
          <wp:docPr id="7" name="Imagem 7" descr="D:\Backup Geral\Área de Trabalho\Sessão\CAMARA MUNICIPAL\LOGOTIPOS\Brasão Eldorado do Carajá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Geral\Área de Trabalho\Sessão\CAMARA MUNICIPAL\LOGOTIPOS\Brasão Eldorado do Carajá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587A5" w14:textId="77777777" w:rsidR="00AF5E33" w:rsidRPr="006B7F21" w:rsidRDefault="00AF5E33" w:rsidP="00AF5E3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0E11C2E6" w14:textId="77777777" w:rsidR="00AF5E33" w:rsidRPr="006B7F21" w:rsidRDefault="00AF5E33" w:rsidP="00AF5E3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5A6EB211" w14:textId="77777777" w:rsidR="00AF5E33" w:rsidRPr="00C42609" w:rsidRDefault="00AF5E33" w:rsidP="00AF5E3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B7F21">
      <w:rPr>
        <w:rFonts w:ascii="Times New Roman" w:hAnsi="Times New Roman" w:cs="Times New Roman"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ESTADO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DO PARÁ</w:t>
    </w:r>
  </w:p>
  <w:p w14:paraId="63B21F13" w14:textId="77777777" w:rsidR="006376C7" w:rsidRPr="00C42609" w:rsidRDefault="006376C7" w:rsidP="00AF5E3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42609">
      <w:rPr>
        <w:rFonts w:ascii="Times New Roman" w:hAnsi="Times New Roman" w:cs="Times New Roman"/>
        <w:b/>
        <w:sz w:val="24"/>
        <w:szCs w:val="24"/>
      </w:rPr>
      <w:t>PODER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LEGISLATIVO MUNICIPAL</w:t>
    </w:r>
  </w:p>
  <w:p w14:paraId="56652C8A" w14:textId="77777777" w:rsidR="00956299" w:rsidRDefault="00956299" w:rsidP="00956299">
    <w:pPr>
      <w:pStyle w:val="Cabealho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</w:t>
    </w:r>
    <w:r w:rsidR="0088320C" w:rsidRPr="00C42609">
      <w:rPr>
        <w:rFonts w:ascii="Times New Roman" w:hAnsi="Times New Roman" w:cs="Times New Roman"/>
        <w:b/>
        <w:sz w:val="24"/>
        <w:szCs w:val="24"/>
      </w:rPr>
      <w:t>ÂMARA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MUNICIPA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L </w:t>
    </w:r>
    <w:r w:rsidR="0088320C" w:rsidRPr="00C42609">
      <w:rPr>
        <w:rFonts w:ascii="Times New Roman" w:hAnsi="Times New Roman" w:cs="Times New Roman"/>
        <w:b/>
        <w:sz w:val="24"/>
        <w:szCs w:val="24"/>
      </w:rPr>
      <w:t>DE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ELDORADO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CARAJÁS</w:t>
    </w:r>
  </w:p>
  <w:p w14:paraId="612EF8BF" w14:textId="00870B40" w:rsidR="00627B6A" w:rsidRPr="00956299" w:rsidRDefault="00956299" w:rsidP="00956299">
    <w:pPr>
      <w:pStyle w:val="Cabealho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</w:t>
    </w:r>
    <w:r w:rsidR="00627B6A" w:rsidRPr="00627B6A">
      <w:rPr>
        <w:rFonts w:ascii="Times New Roman" w:hAnsi="Times New Roman" w:cs="Times New Roman"/>
        <w:sz w:val="24"/>
        <w:szCs w:val="24"/>
      </w:rPr>
      <w:t xml:space="preserve">ABINETE </w:t>
    </w:r>
    <w:r w:rsidR="0053343E">
      <w:rPr>
        <w:rFonts w:ascii="Times New Roman" w:hAnsi="Times New Roman" w:cs="Times New Roman"/>
        <w:sz w:val="24"/>
        <w:szCs w:val="24"/>
      </w:rPr>
      <w:t xml:space="preserve">DO VEREADOR </w:t>
    </w:r>
    <w:r w:rsidR="000B7642">
      <w:rPr>
        <w:rFonts w:ascii="Times New Roman" w:hAnsi="Times New Roman" w:cs="Times New Roman"/>
        <w:sz w:val="24"/>
        <w:szCs w:val="24"/>
      </w:rPr>
      <w:t>ANTONIO DA BAMERINDUS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33"/>
    <w:rsid w:val="0003123C"/>
    <w:rsid w:val="000624E9"/>
    <w:rsid w:val="00065BDE"/>
    <w:rsid w:val="00071594"/>
    <w:rsid w:val="00080C80"/>
    <w:rsid w:val="000903B6"/>
    <w:rsid w:val="000B5B7B"/>
    <w:rsid w:val="000B6F4E"/>
    <w:rsid w:val="000B7642"/>
    <w:rsid w:val="000C18FA"/>
    <w:rsid w:val="000C3517"/>
    <w:rsid w:val="000D6229"/>
    <w:rsid w:val="000E6700"/>
    <w:rsid w:val="000E685D"/>
    <w:rsid w:val="001074C9"/>
    <w:rsid w:val="00153B54"/>
    <w:rsid w:val="001B1315"/>
    <w:rsid w:val="001B344A"/>
    <w:rsid w:val="001D2CE6"/>
    <w:rsid w:val="001D76A9"/>
    <w:rsid w:val="001F52A4"/>
    <w:rsid w:val="00204472"/>
    <w:rsid w:val="00215203"/>
    <w:rsid w:val="00224F77"/>
    <w:rsid w:val="002559C4"/>
    <w:rsid w:val="00277E3E"/>
    <w:rsid w:val="00295E60"/>
    <w:rsid w:val="002A38E1"/>
    <w:rsid w:val="002B03CB"/>
    <w:rsid w:val="002C2F72"/>
    <w:rsid w:val="002C6C57"/>
    <w:rsid w:val="002C75E5"/>
    <w:rsid w:val="002D1FC6"/>
    <w:rsid w:val="002E74F9"/>
    <w:rsid w:val="00304A22"/>
    <w:rsid w:val="00313DBD"/>
    <w:rsid w:val="003456F9"/>
    <w:rsid w:val="00353425"/>
    <w:rsid w:val="00387566"/>
    <w:rsid w:val="003A4F34"/>
    <w:rsid w:val="003F5FAC"/>
    <w:rsid w:val="00403C9C"/>
    <w:rsid w:val="00413E6A"/>
    <w:rsid w:val="004437C0"/>
    <w:rsid w:val="00492DB7"/>
    <w:rsid w:val="0049655A"/>
    <w:rsid w:val="004F15F3"/>
    <w:rsid w:val="004F5497"/>
    <w:rsid w:val="004F5AD6"/>
    <w:rsid w:val="00505AA8"/>
    <w:rsid w:val="0053343E"/>
    <w:rsid w:val="00541620"/>
    <w:rsid w:val="00544754"/>
    <w:rsid w:val="00550567"/>
    <w:rsid w:val="005850CA"/>
    <w:rsid w:val="005956FF"/>
    <w:rsid w:val="005A6FF2"/>
    <w:rsid w:val="005B2B8A"/>
    <w:rsid w:val="006222B7"/>
    <w:rsid w:val="00627B6A"/>
    <w:rsid w:val="0063156D"/>
    <w:rsid w:val="006376C7"/>
    <w:rsid w:val="00645343"/>
    <w:rsid w:val="006654C3"/>
    <w:rsid w:val="00690F15"/>
    <w:rsid w:val="006B7F21"/>
    <w:rsid w:val="006E101B"/>
    <w:rsid w:val="00703557"/>
    <w:rsid w:val="00720DB8"/>
    <w:rsid w:val="00740105"/>
    <w:rsid w:val="0075403C"/>
    <w:rsid w:val="0075523C"/>
    <w:rsid w:val="00762AEE"/>
    <w:rsid w:val="00765932"/>
    <w:rsid w:val="00774982"/>
    <w:rsid w:val="007813E4"/>
    <w:rsid w:val="00794DF7"/>
    <w:rsid w:val="007C33DD"/>
    <w:rsid w:val="007F30A8"/>
    <w:rsid w:val="007F40DD"/>
    <w:rsid w:val="008068FB"/>
    <w:rsid w:val="00870F93"/>
    <w:rsid w:val="00882EBF"/>
    <w:rsid w:val="0088320C"/>
    <w:rsid w:val="008A1967"/>
    <w:rsid w:val="008A3FCF"/>
    <w:rsid w:val="008A59AE"/>
    <w:rsid w:val="008A6085"/>
    <w:rsid w:val="008B417F"/>
    <w:rsid w:val="008E3FDD"/>
    <w:rsid w:val="008F0243"/>
    <w:rsid w:val="00904EA8"/>
    <w:rsid w:val="00930BAF"/>
    <w:rsid w:val="00956299"/>
    <w:rsid w:val="009655E0"/>
    <w:rsid w:val="009674D8"/>
    <w:rsid w:val="00972A02"/>
    <w:rsid w:val="00975D67"/>
    <w:rsid w:val="00990B7B"/>
    <w:rsid w:val="009B686D"/>
    <w:rsid w:val="009B6BFF"/>
    <w:rsid w:val="009D059C"/>
    <w:rsid w:val="009F3B0E"/>
    <w:rsid w:val="00A25BDB"/>
    <w:rsid w:val="00A31889"/>
    <w:rsid w:val="00A90B69"/>
    <w:rsid w:val="00AA4E58"/>
    <w:rsid w:val="00AB4328"/>
    <w:rsid w:val="00AB589F"/>
    <w:rsid w:val="00AD11C1"/>
    <w:rsid w:val="00AD2F02"/>
    <w:rsid w:val="00AD449E"/>
    <w:rsid w:val="00AF5E33"/>
    <w:rsid w:val="00B20CBD"/>
    <w:rsid w:val="00B420FE"/>
    <w:rsid w:val="00B6154D"/>
    <w:rsid w:val="00B84B88"/>
    <w:rsid w:val="00B97771"/>
    <w:rsid w:val="00BB7998"/>
    <w:rsid w:val="00BD77A6"/>
    <w:rsid w:val="00BE177D"/>
    <w:rsid w:val="00BE52D5"/>
    <w:rsid w:val="00C045A5"/>
    <w:rsid w:val="00C12C4F"/>
    <w:rsid w:val="00C15E18"/>
    <w:rsid w:val="00C16FCE"/>
    <w:rsid w:val="00C42609"/>
    <w:rsid w:val="00C51D09"/>
    <w:rsid w:val="00C77831"/>
    <w:rsid w:val="00CC7A8E"/>
    <w:rsid w:val="00CD01A4"/>
    <w:rsid w:val="00D21D9A"/>
    <w:rsid w:val="00D91FC0"/>
    <w:rsid w:val="00D95037"/>
    <w:rsid w:val="00D95F85"/>
    <w:rsid w:val="00DB33B2"/>
    <w:rsid w:val="00DD0676"/>
    <w:rsid w:val="00DD0D2B"/>
    <w:rsid w:val="00DF52D7"/>
    <w:rsid w:val="00DF60B4"/>
    <w:rsid w:val="00E24032"/>
    <w:rsid w:val="00E26037"/>
    <w:rsid w:val="00E32FA3"/>
    <w:rsid w:val="00E51472"/>
    <w:rsid w:val="00E61606"/>
    <w:rsid w:val="00E73273"/>
    <w:rsid w:val="00E9111F"/>
    <w:rsid w:val="00EB6B02"/>
    <w:rsid w:val="00EB6D35"/>
    <w:rsid w:val="00EC067B"/>
    <w:rsid w:val="00EC598A"/>
    <w:rsid w:val="00ED5469"/>
    <w:rsid w:val="00EF0359"/>
    <w:rsid w:val="00F35C4C"/>
    <w:rsid w:val="00F528DB"/>
    <w:rsid w:val="00F636D6"/>
    <w:rsid w:val="00F65349"/>
    <w:rsid w:val="00F728E9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60CCB"/>
  <w15:chartTrackingRefBased/>
  <w15:docId w15:val="{4D5E52FF-394B-42B6-84D8-ECC2E003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E33"/>
  </w:style>
  <w:style w:type="paragraph" w:styleId="Rodap">
    <w:name w:val="footer"/>
    <w:basedOn w:val="Normal"/>
    <w:link w:val="RodapChar"/>
    <w:uiPriority w:val="99"/>
    <w:unhideWhenUsed/>
    <w:rsid w:val="00AF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E33"/>
  </w:style>
  <w:style w:type="character" w:styleId="Hyperlink">
    <w:name w:val="Hyperlink"/>
    <w:basedOn w:val="Fontepargpadro"/>
    <w:uiPriority w:val="99"/>
    <w:unhideWhenUsed/>
    <w:rsid w:val="009B6BF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Vieira</dc:creator>
  <cp:keywords/>
  <dc:description/>
  <cp:lastModifiedBy>Sala da Secretaria e Rh</cp:lastModifiedBy>
  <cp:revision>4</cp:revision>
  <cp:lastPrinted>2023-03-10T16:52:00Z</cp:lastPrinted>
  <dcterms:created xsi:type="dcterms:W3CDTF">2023-03-24T15:57:00Z</dcterms:created>
  <dcterms:modified xsi:type="dcterms:W3CDTF">2023-03-24T15:58:00Z</dcterms:modified>
</cp:coreProperties>
</file>